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05D" w:rsidRDefault="005E6C05">
      <w:r>
        <w:t>Template for Letter of</w:t>
      </w:r>
    </w:p>
    <w:p w:rsidR="005E6C05" w:rsidRDefault="005E6C05">
      <w:r>
        <w:t>Nomination *</w:t>
      </w:r>
      <w:r>
        <w:tab/>
      </w:r>
      <w:r w:rsidR="00DB471A">
        <w:tab/>
      </w:r>
      <w:r>
        <w:t>_______</w:t>
      </w:r>
    </w:p>
    <w:p w:rsidR="005E6C05" w:rsidRDefault="00DB471A">
      <w:r>
        <w:t>Recommendation**</w:t>
      </w:r>
      <w:r w:rsidR="005E6C05">
        <w:tab/>
        <w:t>_______</w:t>
      </w:r>
    </w:p>
    <w:p w:rsidR="005E6C05" w:rsidRDefault="00DB471A">
      <w:r>
        <w:t>Both/Combo***</w:t>
      </w:r>
      <w:r>
        <w:tab/>
      </w:r>
      <w:r w:rsidR="005E6C05">
        <w:t>_______</w:t>
      </w:r>
    </w:p>
    <w:p w:rsidR="00DB471A" w:rsidRDefault="00DB471A"/>
    <w:p w:rsidR="00DB471A" w:rsidRDefault="00DB471A"/>
    <w:p w:rsidR="00DB471A" w:rsidRDefault="00DB471A">
      <w:r>
        <w:t>From:</w:t>
      </w:r>
    </w:p>
    <w:p w:rsidR="00DB471A" w:rsidRDefault="00DB471A"/>
    <w:p w:rsidR="00DB471A" w:rsidRDefault="00DB471A">
      <w:r>
        <w:t>(You may disclose personal emails, addresses and phone numbers; however, only your name and position will be left on the publicized letter unless they are also used for a business.)</w:t>
      </w:r>
    </w:p>
    <w:p w:rsidR="00AE320B" w:rsidRDefault="00AE320B"/>
    <w:p w:rsidR="00AE320B" w:rsidRDefault="00AE320B">
      <w:r w:rsidRPr="00AE320B">
        <w:t>Date:</w:t>
      </w:r>
    </w:p>
    <w:p w:rsidR="00DB471A" w:rsidRDefault="00DB471A"/>
    <w:p w:rsidR="00AE320B" w:rsidRDefault="00AE320B">
      <w:r>
        <w:t>Subject Line:  Optional</w:t>
      </w:r>
    </w:p>
    <w:p w:rsidR="00AE320B" w:rsidRDefault="00AE320B"/>
    <w:p w:rsidR="00DB471A" w:rsidRDefault="00DB471A">
      <w:r>
        <w:t>To:  The Elections Committee</w:t>
      </w:r>
    </w:p>
    <w:p w:rsidR="00DB471A" w:rsidRDefault="00DB471A"/>
    <w:p w:rsidR="00DB471A" w:rsidRDefault="00DB471A">
      <w:r>
        <w:t>Contents of Letter:  Please use the specific word nominate and either recommend, endorse, support or something similar for recommending a candidate.</w:t>
      </w:r>
    </w:p>
    <w:p w:rsidR="00DB471A" w:rsidRDefault="00DB471A"/>
    <w:p w:rsidR="00DB471A" w:rsidRDefault="00DB471A">
      <w:r>
        <w:t xml:space="preserve">Closing, </w:t>
      </w:r>
    </w:p>
    <w:p w:rsidR="00DB471A" w:rsidRDefault="00015A41">
      <w:r>
        <w:t>&lt;</w:t>
      </w:r>
      <w:r w:rsidR="00DB471A">
        <w:t>Your Name and Position</w:t>
      </w:r>
      <w:r>
        <w:t>&gt;</w:t>
      </w:r>
      <w:bookmarkStart w:id="0" w:name="_GoBack"/>
      <w:bookmarkEnd w:id="0"/>
    </w:p>
    <w:p w:rsidR="00DB471A" w:rsidRDefault="00DB471A"/>
    <w:p w:rsidR="00DB471A" w:rsidRDefault="00DB471A"/>
    <w:p w:rsidR="00DB471A" w:rsidRDefault="00DB471A" w:rsidP="00DB471A">
      <w:r>
        <w:t>*For officers, nominations must come from a USMS member.  For At-Large Directors, nominations must come from a USMS member who resides in that specific zone.</w:t>
      </w:r>
    </w:p>
    <w:p w:rsidR="00DB471A" w:rsidRDefault="00DB471A" w:rsidP="00DB471A"/>
    <w:p w:rsidR="00DB471A" w:rsidRDefault="00DB471A" w:rsidP="00DB471A">
      <w:r>
        <w:t>**For recommendation letters, anyone who has worked with the candidate from within or outside USMS may write the letter.</w:t>
      </w:r>
    </w:p>
    <w:p w:rsidR="00DB471A" w:rsidRDefault="00DB471A" w:rsidP="00DB471A"/>
    <w:p w:rsidR="00DB471A" w:rsidRDefault="00DB471A" w:rsidP="00DB471A">
      <w:r>
        <w:t>***For combo letters, be sure to specifically meet the nomination criteria and then the nominator may add the recommendation to that letter.</w:t>
      </w:r>
      <w:r w:rsidR="006536A7">
        <w:t xml:space="preserve">  Also, if you use this type of letter, only submit one other reference letter.  </w:t>
      </w:r>
    </w:p>
    <w:p w:rsidR="00DB471A" w:rsidRDefault="00DB471A" w:rsidP="00DB471A"/>
    <w:sectPr w:rsidR="00DB471A" w:rsidSect="00DD32C8">
      <w:headerReference w:type="default" r:id="rId7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B88" w:rsidRDefault="00311B88" w:rsidP="00DD32C8">
      <w:r>
        <w:separator/>
      </w:r>
    </w:p>
  </w:endnote>
  <w:endnote w:type="continuationSeparator" w:id="0">
    <w:p w:rsidR="00311B88" w:rsidRDefault="00311B88" w:rsidP="00DD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B88" w:rsidRDefault="00311B88" w:rsidP="00DD32C8">
      <w:r>
        <w:separator/>
      </w:r>
    </w:p>
  </w:footnote>
  <w:footnote w:type="continuationSeparator" w:id="0">
    <w:p w:rsidR="00311B88" w:rsidRDefault="00311B88" w:rsidP="00DD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C8" w:rsidRDefault="00DD32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6A506C" wp14:editId="609C1819">
          <wp:simplePos x="0" y="0"/>
          <wp:positionH relativeFrom="column">
            <wp:posOffset>-904875</wp:posOffset>
          </wp:positionH>
          <wp:positionV relativeFrom="paragraph">
            <wp:posOffset>-485775</wp:posOffset>
          </wp:positionV>
          <wp:extent cx="7863840" cy="2312670"/>
          <wp:effectExtent l="0" t="0" r="381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23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32C8" w:rsidRDefault="00DD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462A"/>
    <w:multiLevelType w:val="hybridMultilevel"/>
    <w:tmpl w:val="FC3E6430"/>
    <w:lvl w:ilvl="0" w:tplc="42B207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05"/>
    <w:rsid w:val="00015A41"/>
    <w:rsid w:val="002D7457"/>
    <w:rsid w:val="00311B88"/>
    <w:rsid w:val="00586F02"/>
    <w:rsid w:val="005E6C05"/>
    <w:rsid w:val="006536A7"/>
    <w:rsid w:val="00AE320B"/>
    <w:rsid w:val="00D8359D"/>
    <w:rsid w:val="00D8550C"/>
    <w:rsid w:val="00DB471A"/>
    <w:rsid w:val="00D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58FC"/>
  <w15:docId w15:val="{4BBAECC6-6E2E-44F8-8578-D702D429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2C8"/>
  </w:style>
  <w:style w:type="paragraph" w:styleId="Footer">
    <w:name w:val="footer"/>
    <w:basedOn w:val="Normal"/>
    <w:link w:val="FooterChar"/>
    <w:uiPriority w:val="99"/>
    <w:unhideWhenUsed/>
    <w:rsid w:val="00DD3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Jessica Porter</cp:lastModifiedBy>
  <cp:revision>3</cp:revision>
  <dcterms:created xsi:type="dcterms:W3CDTF">2018-02-22T13:37:00Z</dcterms:created>
  <dcterms:modified xsi:type="dcterms:W3CDTF">2018-02-22T13:38:00Z</dcterms:modified>
</cp:coreProperties>
</file>